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0DE0" w14:textId="77777777" w:rsidR="00FF2970" w:rsidRDefault="00FF2970" w:rsidP="00FF2970">
      <w:pPr>
        <w:pageBreakBefore/>
        <w:widowControl/>
        <w:jc w:val="left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附件2</w:t>
      </w:r>
    </w:p>
    <w:p w14:paraId="1FAC29B0" w14:textId="77777777" w:rsidR="00FF2970" w:rsidRDefault="00FF2970" w:rsidP="00FF2970">
      <w:pPr>
        <w:spacing w:line="48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14:paraId="2AC7FA37" w14:textId="77777777" w:rsidR="00FF2970" w:rsidRDefault="00FF2970" w:rsidP="00FF2970">
      <w:pPr>
        <w:spacing w:line="480" w:lineRule="auto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82751B">
        <w:rPr>
          <w:rFonts w:ascii="黑体" w:eastAsia="黑体" w:hAnsi="黑体" w:hint="eastAsia"/>
          <w:b/>
          <w:bCs/>
          <w:color w:val="000000"/>
          <w:sz w:val="36"/>
          <w:szCs w:val="36"/>
        </w:rPr>
        <w:t>《广州市房屋租赁管理规定》解读及阳光租房平台使用培训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(2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020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年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第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八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期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)</w:t>
      </w: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54D6C913" w14:textId="77777777" w:rsidR="00FF2970" w:rsidRDefault="00FF2970" w:rsidP="00FF2970">
      <w:pPr>
        <w:spacing w:line="48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FF2970" w14:paraId="0E434A71" w14:textId="77777777" w:rsidTr="00C25B2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C77A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6A89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418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0CF7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4E2C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E426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FF2970" w14:paraId="187317E9" w14:textId="77777777" w:rsidTr="00C25B2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9336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B675D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5871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B20E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961B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6D89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2970" w14:paraId="45A5FD23" w14:textId="77777777" w:rsidTr="00C25B2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F1C8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389B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7FEF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09D56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B7D8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BDDF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2970" w14:paraId="678582E7" w14:textId="77777777" w:rsidTr="00C25B2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FB90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809B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841D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2328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681B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C4F3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2970" w14:paraId="18DD2ED2" w14:textId="77777777" w:rsidTr="00C25B2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607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728E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8B46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E686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AAAD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7C67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F2970" w14:paraId="568AD80C" w14:textId="77777777" w:rsidTr="00C25B2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F8FD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05C9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BDDE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E34A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4841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AC32" w14:textId="77777777" w:rsidR="00FF2970" w:rsidRDefault="00FF2970" w:rsidP="00C25B2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278F350E" w14:textId="77777777" w:rsidR="00FF2970" w:rsidRDefault="00FF2970" w:rsidP="00FF2970">
      <w:pPr>
        <w:ind w:firstLineChars="200" w:firstLine="560"/>
        <w:jc w:val="left"/>
        <w:rPr>
          <w:rFonts w:ascii="FangSong_GB2312" w:eastAsia="FangSong_GB2312" w:hint="eastAsia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6" w:history="1">
        <w:r>
          <w:rPr>
            <w:rStyle w:val="16"/>
            <w:rFonts w:ascii="FangSong_GB2312" w:eastAsia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14:paraId="3BF314C1" w14:textId="77777777" w:rsidR="00FF2970" w:rsidRPr="003F64C3" w:rsidRDefault="00FF2970" w:rsidP="00FF2970">
      <w:pPr>
        <w:spacing w:line="360" w:lineRule="auto"/>
        <w:jc w:val="center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 w:hint="eastAsia"/>
          <w:sz w:val="28"/>
          <w:szCs w:val="28"/>
        </w:rPr>
        <w:t xml:space="preserve"> </w:t>
      </w:r>
    </w:p>
    <w:p w14:paraId="3D163870" w14:textId="77777777" w:rsidR="00971F63" w:rsidRPr="00FF2970" w:rsidRDefault="00971F63"/>
    <w:sectPr w:rsidR="00971F63" w:rsidRPr="00FF2970" w:rsidSect="00C859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4386" w14:textId="77777777" w:rsidR="00967CF3" w:rsidRDefault="00967CF3" w:rsidP="00FF2970">
      <w:r>
        <w:separator/>
      </w:r>
    </w:p>
  </w:endnote>
  <w:endnote w:type="continuationSeparator" w:id="0">
    <w:p w14:paraId="5A995EF4" w14:textId="77777777" w:rsidR="00967CF3" w:rsidRDefault="00967CF3" w:rsidP="00FF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C43A" w14:textId="77777777" w:rsidR="00817F85" w:rsidRDefault="00967CF3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78BA56" w14:textId="77777777" w:rsidR="00817F85" w:rsidRDefault="00967CF3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3B8F" w14:textId="77777777" w:rsidR="00817F85" w:rsidRDefault="00967CF3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28DC1A8" w14:textId="77777777" w:rsidR="00817F85" w:rsidRDefault="00967CF3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67E2" w14:textId="77777777" w:rsidR="00817F85" w:rsidRDefault="00967CF3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9BC7" w14:textId="77777777" w:rsidR="00967CF3" w:rsidRDefault="00967CF3" w:rsidP="00FF2970">
      <w:r>
        <w:separator/>
      </w:r>
    </w:p>
  </w:footnote>
  <w:footnote w:type="continuationSeparator" w:id="0">
    <w:p w14:paraId="2ACF3A3F" w14:textId="77777777" w:rsidR="00967CF3" w:rsidRDefault="00967CF3" w:rsidP="00FF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12F5" w14:textId="77777777" w:rsidR="00817F85" w:rsidRDefault="00967CF3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2DA0" w14:textId="6291AFC7" w:rsidR="00817F85" w:rsidRDefault="00FF2970" w:rsidP="00817F85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01291" wp14:editId="0339FC53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0FEC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 wp14:anchorId="21853871" wp14:editId="1EEC8D56">
              <wp:extent cx="5657850" cy="514350"/>
              <wp:effectExtent l="19050" t="19050" r="5715" b="19050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2D4BB2" w14:textId="77777777" w:rsidR="00FF2970" w:rsidRDefault="00FF2970" w:rsidP="00FF2970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85387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" filled="f" stroked="f">
              <o:lock v:ext="edit" shapetype="t"/>
              <v:textbox style="mso-fit-shape-to-text:t">
                <w:txbxContent>
                  <w:p w14:paraId="6E2D4BB2" w14:textId="77777777" w:rsidR="00FF2970" w:rsidRDefault="00FF2970" w:rsidP="00FF2970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87721F4" w14:textId="77777777" w:rsidR="00817F85" w:rsidRDefault="00967CF3" w:rsidP="00817F85">
    <w:pPr>
      <w:pStyle w:val="a3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13"/>
    <w:rsid w:val="007F0213"/>
    <w:rsid w:val="00967CF3"/>
    <w:rsid w:val="00971F6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AC305-31DD-4A8E-9EAE-AD051C1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970"/>
    <w:rPr>
      <w:sz w:val="18"/>
      <w:szCs w:val="18"/>
    </w:rPr>
  </w:style>
  <w:style w:type="paragraph" w:styleId="a5">
    <w:name w:val="footer"/>
    <w:basedOn w:val="a"/>
    <w:link w:val="a6"/>
    <w:unhideWhenUsed/>
    <w:rsid w:val="00FF2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970"/>
    <w:rPr>
      <w:sz w:val="18"/>
      <w:szCs w:val="18"/>
    </w:rPr>
  </w:style>
  <w:style w:type="character" w:styleId="a7">
    <w:name w:val="page number"/>
    <w:basedOn w:val="a0"/>
    <w:rsid w:val="00FF2970"/>
  </w:style>
  <w:style w:type="character" w:customStyle="1" w:styleId="16">
    <w:name w:val="16"/>
    <w:rsid w:val="00FF2970"/>
    <w:rPr>
      <w:rFonts w:ascii="Calibri" w:hAnsi="Calibri" w:cs="Calibri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2020-11-25T03:17:00Z</dcterms:created>
  <dcterms:modified xsi:type="dcterms:W3CDTF">2020-11-25T03:17:00Z</dcterms:modified>
</cp:coreProperties>
</file>